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496" w:rsidRDefault="00661496" w:rsidP="00661496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Новоуренгойский филиал Профессионального образовательного учреждения  </w:t>
      </w:r>
    </w:p>
    <w:p w:rsidR="00661496" w:rsidRDefault="00661496" w:rsidP="00661496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«Уральский региональный колледж»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КУРСОВАЯ РАБОТА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360A7" w:rsidRDefault="00810E84" w:rsidP="00E0003F">
      <w:pPr>
        <w:spacing w:after="0" w:line="360" w:lineRule="auto"/>
        <w:jc w:val="center"/>
        <w:rPr>
          <w:rFonts w:ascii="Times New Roman" w:hAnsi="Times New Roman"/>
          <w:caps/>
          <w:color w:val="000000" w:themeColor="text1"/>
          <w:sz w:val="28"/>
          <w:szCs w:val="28"/>
        </w:rPr>
      </w:pPr>
      <w:r w:rsidRPr="00810E84">
        <w:rPr>
          <w:rFonts w:ascii="Times New Roman" w:hAnsi="Times New Roman"/>
          <w:caps/>
          <w:color w:val="000000" w:themeColor="text1"/>
          <w:sz w:val="28"/>
          <w:szCs w:val="28"/>
          <w:highlight w:val="yellow"/>
        </w:rPr>
        <w:t>СЕБЕСТОИМОСТЬ ПРОДУКЦИИ В ОРГАНИЗАЦИИ</w:t>
      </w:r>
    </w:p>
    <w:p w:rsidR="00810E84" w:rsidRPr="004360A7" w:rsidRDefault="00810E84" w:rsidP="00E0003F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0003F" w:rsidRPr="004360A7" w:rsidRDefault="00BF33FC" w:rsidP="00E0003F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ОП.01</w:t>
      </w:r>
      <w:r w:rsidR="00124B73" w:rsidRPr="004360A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ЭКОНОМИКА ОРГАНИЗАЦИИ</w:t>
      </w:r>
    </w:p>
    <w:p w:rsidR="00E0003F" w:rsidRPr="004360A7" w:rsidRDefault="00E0003F" w:rsidP="00E0003F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0003F" w:rsidRPr="004360A7" w:rsidRDefault="00D27937" w:rsidP="00E0003F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360A7">
        <w:rPr>
          <w:rFonts w:ascii="Times New Roman" w:hAnsi="Times New Roman"/>
          <w:color w:val="000000" w:themeColor="text1"/>
          <w:sz w:val="28"/>
          <w:szCs w:val="28"/>
        </w:rPr>
        <w:t>38.02.07 Банковское дело</w:t>
      </w:r>
    </w:p>
    <w:p w:rsidR="00E0003F" w:rsidRPr="004360A7" w:rsidRDefault="00E0003F" w:rsidP="00E0003F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0003F" w:rsidRPr="004360A7" w:rsidRDefault="00D27937" w:rsidP="00E0003F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360A7">
        <w:rPr>
          <w:rFonts w:ascii="Times New Roman" w:hAnsi="Times New Roman"/>
          <w:color w:val="000000" w:themeColor="text1"/>
          <w:sz w:val="28"/>
          <w:szCs w:val="28"/>
        </w:rPr>
        <w:t>Обучающегося гр. Б</w:t>
      </w:r>
      <w:r w:rsidR="00124B73" w:rsidRPr="004360A7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BD51F1" w:rsidRPr="004360A7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24B73" w:rsidRPr="004360A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4360A7">
        <w:rPr>
          <w:rFonts w:ascii="Times New Roman" w:hAnsi="Times New Roman"/>
          <w:color w:val="000000" w:themeColor="text1"/>
          <w:sz w:val="28"/>
          <w:szCs w:val="28"/>
        </w:rPr>
        <w:t>64</w:t>
      </w:r>
      <w:r w:rsidR="002F2D4A" w:rsidRPr="002F2D4A">
        <w:rPr>
          <w:rFonts w:ascii="Times New Roman" w:hAnsi="Times New Roman"/>
          <w:color w:val="000000" w:themeColor="text1"/>
          <w:sz w:val="28"/>
          <w:szCs w:val="28"/>
          <w:highlight w:val="yellow"/>
        </w:rPr>
        <w:t>А</w:t>
      </w:r>
      <w:r w:rsidR="002F2D4A">
        <w:rPr>
          <w:rFonts w:ascii="Times New Roman" w:hAnsi="Times New Roman"/>
          <w:color w:val="000000" w:themeColor="text1"/>
          <w:sz w:val="28"/>
          <w:szCs w:val="28"/>
        </w:rPr>
        <w:t xml:space="preserve">        ________  </w:t>
      </w:r>
      <w:r w:rsidRPr="004360A7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4360A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360A7" w:rsidRPr="002F2D4A">
        <w:rPr>
          <w:rFonts w:ascii="Times New Roman" w:hAnsi="Times New Roman"/>
          <w:color w:val="000000" w:themeColor="text1"/>
          <w:sz w:val="28"/>
          <w:szCs w:val="28"/>
          <w:highlight w:val="yellow"/>
        </w:rPr>
        <w:t>Красновой Татьяны Владимировны</w:t>
      </w:r>
    </w:p>
    <w:p w:rsidR="00E0003F" w:rsidRPr="004360A7" w:rsidRDefault="002F2D4A" w:rsidP="00E0003F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02.12</w:t>
      </w:r>
      <w:r w:rsidR="00124B73" w:rsidRPr="004360A7">
        <w:rPr>
          <w:rFonts w:ascii="Times New Roman" w:hAnsi="Times New Roman"/>
          <w:color w:val="000000" w:themeColor="text1"/>
          <w:sz w:val="28"/>
          <w:szCs w:val="28"/>
        </w:rPr>
        <w:t>.20</w:t>
      </w:r>
      <w:r w:rsidR="00290BC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07092C">
        <w:rPr>
          <w:rFonts w:ascii="Times New Roman" w:hAnsi="Times New Roman"/>
          <w:color w:val="000000" w:themeColor="text1"/>
          <w:sz w:val="28"/>
          <w:szCs w:val="28"/>
        </w:rPr>
        <w:t>4</w:t>
      </w:r>
    </w:p>
    <w:p w:rsidR="003E21F2" w:rsidRPr="004360A7" w:rsidRDefault="003E21F2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0003F" w:rsidRPr="004360A7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360A7">
        <w:rPr>
          <w:rFonts w:ascii="Times New Roman" w:hAnsi="Times New Roman"/>
          <w:color w:val="000000" w:themeColor="text1"/>
          <w:sz w:val="28"/>
          <w:szCs w:val="28"/>
        </w:rPr>
        <w:t>Оценка за выполнение и защиту курсовой работы                         _____________</w:t>
      </w:r>
    </w:p>
    <w:p w:rsidR="00E0003F" w:rsidRPr="004360A7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0003F" w:rsidRPr="004360A7" w:rsidRDefault="00B84E9B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360A7">
        <w:rPr>
          <w:rFonts w:ascii="Times New Roman" w:hAnsi="Times New Roman"/>
          <w:color w:val="000000" w:themeColor="text1"/>
          <w:sz w:val="28"/>
          <w:szCs w:val="28"/>
        </w:rPr>
        <w:t xml:space="preserve">Проверил </w:t>
      </w:r>
      <w:r w:rsidR="00E0003F" w:rsidRPr="004360A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__________     </w:t>
      </w:r>
      <w:r w:rsidR="00661496" w:rsidRPr="004360A7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2F2D4A">
        <w:rPr>
          <w:rFonts w:ascii="Times New Roman" w:hAnsi="Times New Roman"/>
          <w:color w:val="000000" w:themeColor="text1"/>
          <w:sz w:val="28"/>
          <w:szCs w:val="28"/>
        </w:rPr>
        <w:t>Копытцев Сергей Михайлович</w:t>
      </w:r>
    </w:p>
    <w:p w:rsidR="00E0003F" w:rsidRPr="004360A7" w:rsidRDefault="002F2D4A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4A1DA2">
        <w:rPr>
          <w:rFonts w:ascii="Times New Roman" w:hAnsi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/>
          <w:color w:val="000000" w:themeColor="text1"/>
          <w:sz w:val="28"/>
          <w:szCs w:val="28"/>
        </w:rPr>
        <w:t>.12</w:t>
      </w:r>
      <w:r w:rsidR="004A1DA2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07092C">
        <w:rPr>
          <w:rFonts w:ascii="Times New Roman" w:hAnsi="Times New Roman"/>
          <w:color w:val="000000" w:themeColor="text1"/>
          <w:sz w:val="28"/>
          <w:szCs w:val="28"/>
        </w:rPr>
        <w:t>4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94F" w:rsidRDefault="00B84E9B" w:rsidP="00E0003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Новый Уренгой</w:t>
      </w:r>
      <w:r w:rsidR="004A1DA2">
        <w:rPr>
          <w:rFonts w:ascii="Times New Roman" w:hAnsi="Times New Roman"/>
          <w:sz w:val="28"/>
          <w:szCs w:val="28"/>
        </w:rPr>
        <w:t>, 202</w:t>
      </w:r>
      <w:r w:rsidR="0007092C">
        <w:rPr>
          <w:rFonts w:ascii="Times New Roman" w:hAnsi="Times New Roman"/>
          <w:sz w:val="28"/>
          <w:szCs w:val="28"/>
        </w:rPr>
        <w:t>4</w:t>
      </w:r>
      <w:r w:rsidR="00E0003F">
        <w:rPr>
          <w:rFonts w:ascii="Times New Roman" w:hAnsi="Times New Roman"/>
          <w:sz w:val="28"/>
          <w:szCs w:val="28"/>
        </w:rPr>
        <w:br w:type="page"/>
      </w:r>
      <w:r w:rsidR="00E0003F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                                                                                                                                                        3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НАЗВАНИЕ ГЛАВЫ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НАЗВАНИЕ ГЛАВЫ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</w:p>
    <w:p w:rsidR="00E0003F" w:rsidRP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</w:t>
      </w:r>
      <w:r w:rsidR="001A7F09">
        <w:rPr>
          <w:rFonts w:ascii="Times New Roman" w:hAnsi="Times New Roman"/>
          <w:sz w:val="28"/>
          <w:szCs w:val="28"/>
        </w:rPr>
        <w:t>ОВАННЫХ РЕСУРСОВ</w:t>
      </w:r>
    </w:p>
    <w:sectPr w:rsidR="00E0003F" w:rsidRPr="00E0003F" w:rsidSect="0053499C">
      <w:footerReference w:type="default" r:id="rId6"/>
      <w:pgSz w:w="11906" w:h="16838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8C5" w:rsidRDefault="002468C5" w:rsidP="0053499C">
      <w:pPr>
        <w:spacing w:after="0" w:line="240" w:lineRule="auto"/>
      </w:pPr>
      <w:r>
        <w:separator/>
      </w:r>
    </w:p>
  </w:endnote>
  <w:endnote w:type="continuationSeparator" w:id="0">
    <w:p w:rsidR="002468C5" w:rsidRDefault="002468C5" w:rsidP="00534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845291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3499C" w:rsidRPr="0053499C" w:rsidRDefault="0053499C" w:rsidP="0053499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53499C">
          <w:rPr>
            <w:rFonts w:ascii="Times New Roman" w:hAnsi="Times New Roman"/>
            <w:sz w:val="24"/>
            <w:szCs w:val="24"/>
          </w:rPr>
          <w:fldChar w:fldCharType="begin"/>
        </w:r>
        <w:r w:rsidRPr="0053499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3499C">
          <w:rPr>
            <w:rFonts w:ascii="Times New Roman" w:hAnsi="Times New Roman"/>
            <w:sz w:val="24"/>
            <w:szCs w:val="24"/>
          </w:rPr>
          <w:fldChar w:fldCharType="separate"/>
        </w:r>
        <w:r w:rsidR="004A1DA2">
          <w:rPr>
            <w:rFonts w:ascii="Times New Roman" w:hAnsi="Times New Roman"/>
            <w:noProof/>
            <w:sz w:val="24"/>
            <w:szCs w:val="24"/>
          </w:rPr>
          <w:t>2</w:t>
        </w:r>
        <w:r w:rsidRPr="0053499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8C5" w:rsidRDefault="002468C5" w:rsidP="0053499C">
      <w:pPr>
        <w:spacing w:after="0" w:line="240" w:lineRule="auto"/>
      </w:pPr>
      <w:r>
        <w:separator/>
      </w:r>
    </w:p>
  </w:footnote>
  <w:footnote w:type="continuationSeparator" w:id="0">
    <w:p w:rsidR="002468C5" w:rsidRDefault="002468C5" w:rsidP="005349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20E"/>
    <w:rsid w:val="0000012C"/>
    <w:rsid w:val="0007092C"/>
    <w:rsid w:val="0008334C"/>
    <w:rsid w:val="000A587C"/>
    <w:rsid w:val="00124B73"/>
    <w:rsid w:val="001A7F09"/>
    <w:rsid w:val="002468C5"/>
    <w:rsid w:val="00290BC3"/>
    <w:rsid w:val="002F2D4A"/>
    <w:rsid w:val="003B020E"/>
    <w:rsid w:val="003C194F"/>
    <w:rsid w:val="003E21F2"/>
    <w:rsid w:val="0041225E"/>
    <w:rsid w:val="004360A7"/>
    <w:rsid w:val="004A1DA2"/>
    <w:rsid w:val="0053499C"/>
    <w:rsid w:val="00661496"/>
    <w:rsid w:val="00810E84"/>
    <w:rsid w:val="008F5BDA"/>
    <w:rsid w:val="009A6FE5"/>
    <w:rsid w:val="00A06AC5"/>
    <w:rsid w:val="00A45451"/>
    <w:rsid w:val="00B84E9B"/>
    <w:rsid w:val="00BD51F1"/>
    <w:rsid w:val="00BF33FC"/>
    <w:rsid w:val="00C423C0"/>
    <w:rsid w:val="00C900DA"/>
    <w:rsid w:val="00CC0010"/>
    <w:rsid w:val="00CF50F1"/>
    <w:rsid w:val="00D27937"/>
    <w:rsid w:val="00E0003F"/>
    <w:rsid w:val="00F8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22F9D"/>
  <w15:chartTrackingRefBased/>
  <w15:docId w15:val="{9420B66F-48E0-47E7-A7F5-E54041D56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003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0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499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3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499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36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60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Минина</dc:creator>
  <cp:keywords/>
  <dc:description/>
  <cp:lastModifiedBy>Наталья Васильевна Смирнова</cp:lastModifiedBy>
  <cp:revision>29</cp:revision>
  <cp:lastPrinted>2019-04-04T13:22:00Z</cp:lastPrinted>
  <dcterms:created xsi:type="dcterms:W3CDTF">2018-09-24T11:37:00Z</dcterms:created>
  <dcterms:modified xsi:type="dcterms:W3CDTF">2024-10-16T12:49:00Z</dcterms:modified>
</cp:coreProperties>
</file>